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5B" w:rsidRDefault="00650776" w:rsidP="005D655B">
      <w:pPr>
        <w:spacing w:after="0"/>
        <w:ind w:left="43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08510C" wp14:editId="7C19ED0E">
                <wp:simplePos x="0" y="0"/>
                <wp:positionH relativeFrom="margin">
                  <wp:posOffset>47625</wp:posOffset>
                </wp:positionH>
                <wp:positionV relativeFrom="margin">
                  <wp:posOffset>-180975</wp:posOffset>
                </wp:positionV>
                <wp:extent cx="1912620" cy="1647825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1647825"/>
                          <a:chOff x="0" y="0"/>
                          <a:chExt cx="1912620" cy="1632585"/>
                        </a:xfrm>
                      </wpg:grpSpPr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0"/>
                            <a:ext cx="1729740" cy="1311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ubtitle 2"/>
                        <wps:cNvSpPr txBox="1">
                          <a:spLocks/>
                        </wps:cNvSpPr>
                        <wps:spPr>
                          <a:xfrm>
                            <a:off x="0" y="1266825"/>
                            <a:ext cx="191262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655B" w:rsidRPr="00DB6242" w:rsidRDefault="005D655B" w:rsidP="005D65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44458" w:themeColor="accent6" w:themeShade="80"/>
                                  <w:sz w:val="18"/>
                                  <w:szCs w:val="18"/>
                                </w:rPr>
                              </w:pPr>
                              <w:r w:rsidRPr="00DB6242">
                                <w:rPr>
                                  <w:color w:val="044458" w:themeColor="accent6" w:themeShade="80"/>
                                  <w:kern w:val="24"/>
                                  <w:sz w:val="18"/>
                                  <w:szCs w:val="18"/>
                                </w:rPr>
                                <w:t>636/584-6688</w:t>
                              </w:r>
                              <w:r w:rsidRPr="00DB6242">
                                <w:rPr>
                                  <w:rFonts w:asciiTheme="minorHAnsi" w:hAnsi="Calibri" w:cstheme="minorBidi"/>
                                  <w:color w:val="044458" w:themeColor="accent6" w:themeShade="80"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5D655B" w:rsidRPr="00DB6242" w:rsidRDefault="005D655B" w:rsidP="005D65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044458" w:themeColor="accent6" w:themeShade="80"/>
                                  <w:sz w:val="18"/>
                                  <w:szCs w:val="18"/>
                                </w:rPr>
                              </w:pPr>
                              <w:r w:rsidRPr="00DB6242">
                                <w:rPr>
                                  <w:rFonts w:asciiTheme="minorHAnsi" w:hAnsi="Calibri" w:cstheme="minorBidi"/>
                                  <w:color w:val="044458" w:themeColor="accent6" w:themeShade="80"/>
                                  <w:kern w:val="24"/>
                                  <w:sz w:val="18"/>
                                  <w:szCs w:val="18"/>
                                </w:rPr>
                                <w:t>General_tutoring@eastcentral.edu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8510C" id="Group 2" o:spid="_x0000_s1026" style="position:absolute;left:0;text-align:left;margin-left:3.75pt;margin-top:-14.25pt;width:150.6pt;height:129.75pt;z-index:251659264;mso-position-horizontal-relative:margin;mso-position-vertical-relative:margin;mso-height-relative:margin" coordsize="19126,16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57;width:17297;height:13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eZbK9AAAA2gAAAA8AAABkcnMvZG93bnJldi54bWxET70KwjAQ3gXfIZzgIprqIFKNIoLoouDP&#10;oNvRnG2xudQm1vr2RhCcjo/v92aLxhSipsrllhUMBxEI4sTqnFMF59O6PwHhPLLGwjIpeJODxbzd&#10;mmGs7YsPVB99KkIIuxgVZN6XsZQuycigG9iSOHA3Wxn0AVap1BW+Qrgp5CiKxtJgzqEhw5JWGSX3&#10;49Mo0NdtzVf92L33491644Z06emeUt1Os5yC8NT4v/jn3uowH76vfK+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55lsr0AAADaAAAADwAAAAAAAAAAAAAAAACfAgAAZHJz&#10;L2Rvd25yZXYueG1sUEsFBgAAAAAEAAQA9wAAAIkD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ubtitle 2" o:spid="_x0000_s1028" type="#_x0000_t202" style="position:absolute;top:12668;width:19126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VFjcEA&#10;AADaAAAADwAAAGRycy9kb3ducmV2LnhtbESP3WoCMRSE7wu+QzhC72pWw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FRY3BAAAA2gAAAA8AAAAAAAAAAAAAAAAAmAIAAGRycy9kb3du&#10;cmV2LnhtbFBLBQYAAAAABAAEAPUAAACGAwAAAAA=&#10;" filled="f" stroked="f">
                  <v:path arrowok="t"/>
                  <v:textbox>
                    <w:txbxContent>
                      <w:p w:rsidR="005D655B" w:rsidRPr="00DB6242" w:rsidRDefault="005D655B" w:rsidP="005D655B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44458" w:themeColor="accent6" w:themeShade="80"/>
                            <w:sz w:val="18"/>
                            <w:szCs w:val="18"/>
                          </w:rPr>
                        </w:pPr>
                        <w:r w:rsidRPr="00DB6242">
                          <w:rPr>
                            <w:color w:val="044458" w:themeColor="accent6" w:themeShade="80"/>
                            <w:kern w:val="24"/>
                            <w:sz w:val="18"/>
                            <w:szCs w:val="18"/>
                          </w:rPr>
                          <w:t>636/584-6688</w:t>
                        </w:r>
                        <w:r w:rsidRPr="00DB6242">
                          <w:rPr>
                            <w:rFonts w:asciiTheme="minorHAnsi" w:hAnsi="Calibri" w:cstheme="minorBidi"/>
                            <w:color w:val="044458" w:themeColor="accent6" w:themeShade="80"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5D655B" w:rsidRPr="00DB6242" w:rsidRDefault="005D655B" w:rsidP="005D655B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044458" w:themeColor="accent6" w:themeShade="80"/>
                            <w:sz w:val="18"/>
                            <w:szCs w:val="18"/>
                          </w:rPr>
                        </w:pPr>
                        <w:r w:rsidRPr="00DB6242">
                          <w:rPr>
                            <w:rFonts w:asciiTheme="minorHAnsi" w:hAnsi="Calibri" w:cstheme="minorBidi"/>
                            <w:color w:val="044458" w:themeColor="accent6" w:themeShade="80"/>
                            <w:kern w:val="24"/>
                            <w:sz w:val="18"/>
                            <w:szCs w:val="18"/>
                          </w:rPr>
                          <w:t>General_tutoring@eastcentral.edu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D655B">
        <w:rPr>
          <w:noProof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3B66CB10" wp14:editId="7188FD60">
                <wp:simplePos x="0" y="0"/>
                <wp:positionH relativeFrom="margin">
                  <wp:posOffset>2419350</wp:posOffset>
                </wp:positionH>
                <wp:positionV relativeFrom="margin">
                  <wp:posOffset>-180975</wp:posOffset>
                </wp:positionV>
                <wp:extent cx="3695065" cy="652784"/>
                <wp:effectExtent l="0" t="0" r="635" b="1397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065" cy="652784"/>
                          <a:chOff x="-1" y="0"/>
                          <a:chExt cx="3697034" cy="652651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" y="0"/>
                            <a:ext cx="3697034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655B" w:rsidRDefault="005D655B" w:rsidP="005D655B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" y="252683"/>
                            <a:ext cx="3697034" cy="3999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D655B" w:rsidRPr="00650776" w:rsidRDefault="005D655B" w:rsidP="005D655B">
                              <w:pPr>
                                <w:rPr>
                                  <w:caps/>
                                  <w:color w:val="549E39" w:themeColor="accent1"/>
                                  <w:sz w:val="24"/>
                                  <w:szCs w:val="24"/>
                                </w:rPr>
                              </w:pPr>
                              <w:r w:rsidRPr="00650776">
                                <w:rPr>
                                  <w:caps/>
                                  <w:color w:val="549E39" w:themeColor="accent1"/>
                                  <w:sz w:val="24"/>
                                  <w:szCs w:val="24"/>
                                </w:rPr>
                                <w:t>ACCuplacer Prep For Elementary Algebra test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6CB10" id="Group 198" o:spid="_x0000_s1029" style="position:absolute;left:0;text-align:left;margin-left:190.5pt;margin-top:-14.25pt;width:290.95pt;height:51.4pt;z-index:251660288;mso-wrap-distance-left:14.4pt;mso-wrap-distance-top:3.6pt;mso-wrap-distance-right:14.4pt;mso-wrap-distance-bottom:3.6pt;mso-position-horizontal-relative:margin;mso-position-vertical-relative:margin;mso-width-relative:margin;mso-height-relative:margin" coordorigin="" coordsize="36970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">
                <v:rect id="Rectangle 199" o:spid="_x0000_s1030" style="position:absolute;width:36970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49e39 [3204]" stroked="f" strokeweight="1pt">
                  <v:textbox>
                    <w:txbxContent>
                      <w:p w:rsidR="005D655B" w:rsidRDefault="005D655B" w:rsidP="005D655B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1" type="#_x0000_t202" style="position:absolute;top:2526;width:36970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<v:textbox style="mso-fit-shape-to-text:t" inset=",7.2pt,,0">
                    <w:txbxContent>
                      <w:p w:rsidR="005D655B" w:rsidRPr="00650776" w:rsidRDefault="005D655B" w:rsidP="005D655B">
                        <w:pPr>
                          <w:rPr>
                            <w:caps/>
                            <w:color w:val="549E39" w:themeColor="accent1"/>
                            <w:sz w:val="24"/>
                            <w:szCs w:val="24"/>
                          </w:rPr>
                        </w:pPr>
                        <w:r w:rsidRPr="00650776">
                          <w:rPr>
                            <w:caps/>
                            <w:color w:val="549E39" w:themeColor="accent1"/>
                            <w:sz w:val="24"/>
                            <w:szCs w:val="24"/>
                          </w:rPr>
                          <w:t>ACCuplacer Prep For Elementary Algebra test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proofErr w:type="spellStart"/>
      <w:r w:rsidR="005D655B">
        <w:t>Accuplacer</w:t>
      </w:r>
      <w:proofErr w:type="spellEnd"/>
      <w:r w:rsidR="005D655B">
        <w:t xml:space="preserve"> Sample Questions:</w:t>
      </w:r>
      <w:r w:rsidR="005D655B" w:rsidRPr="00400884">
        <w:rPr>
          <w:noProof/>
        </w:rPr>
        <w:t xml:space="preserve"> </w:t>
      </w:r>
    </w:p>
    <w:p w:rsidR="005D655B" w:rsidRDefault="00B75B25" w:rsidP="005D655B">
      <w:pPr>
        <w:spacing w:after="0"/>
        <w:ind w:left="4320"/>
      </w:pPr>
      <w:hyperlink r:id="rId7" w:history="1">
        <w:r w:rsidR="005D655B" w:rsidRPr="00EA4C7F">
          <w:rPr>
            <w:rStyle w:val="Hyperlink"/>
          </w:rPr>
          <w:t>https://accuplacerpractice.collegeboard.org/</w:t>
        </w:r>
      </w:hyperlink>
    </w:p>
    <w:p w:rsidR="005D655B" w:rsidRDefault="00B75B25" w:rsidP="005D655B">
      <w:pPr>
        <w:spacing w:after="0"/>
        <w:ind w:left="4320"/>
        <w:rPr>
          <w:rStyle w:val="Hyperlink"/>
        </w:rPr>
      </w:pPr>
      <w:hyperlink r:id="rId8" w:history="1">
        <w:r w:rsidR="005D655B" w:rsidRPr="00C82FD5">
          <w:rPr>
            <w:rStyle w:val="Hyperlink"/>
          </w:rPr>
          <w:t>https://www.accuplacerpractice.com/</w:t>
        </w:r>
      </w:hyperlink>
    </w:p>
    <w:p w:rsidR="005D655B" w:rsidRDefault="005D655B" w:rsidP="005D655B"/>
    <w:p w:rsidR="00650776" w:rsidRDefault="00650776" w:rsidP="005D655B"/>
    <w:p w:rsidR="005D655B" w:rsidRDefault="005D655B" w:rsidP="005D655B">
      <w:r>
        <w:t xml:space="preserve">Extra help for problems on the </w:t>
      </w:r>
      <w:hyperlink r:id="rId9" w:history="1">
        <w:r w:rsidR="00650776" w:rsidRPr="00650776">
          <w:rPr>
            <w:rStyle w:val="Hyperlink"/>
          </w:rPr>
          <w:t>Elementary Algebra Test</w:t>
        </w:r>
      </w:hyperlink>
      <w:r w:rsidR="00650776">
        <w:t>. If you miss o</w:t>
      </w:r>
      <w:bookmarkStart w:id="0" w:name="_GoBack"/>
      <w:bookmarkEnd w:id="0"/>
      <w:r w:rsidR="00650776">
        <w:t>r do no</w:t>
      </w:r>
      <w:r>
        <w:t>t know how to start answering the question, check out the links for expla</w:t>
      </w:r>
      <w:r w:rsidR="00650776">
        <w:t>nation and additional practice.</w:t>
      </w:r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 xml:space="preserve">Writing algebraic equations from a word problem. </w:t>
      </w:r>
    </w:p>
    <w:p w:rsidR="005D655B" w:rsidRDefault="00B75B25" w:rsidP="005D655B">
      <w:pPr>
        <w:pStyle w:val="ListParagraph"/>
        <w:numPr>
          <w:ilvl w:val="0"/>
          <w:numId w:val="4"/>
        </w:numPr>
      </w:pPr>
      <w:hyperlink r:id="rId10" w:anchor="constructing-linear-models" w:history="1">
        <w:r w:rsidR="005D655B" w:rsidRPr="008E764D">
          <w:rPr>
            <w:rStyle w:val="Hyperlink"/>
          </w:rPr>
          <w:t>https://www.khanacademy.org/math/algebra/linear-word-problems#constructing-linear-models</w:t>
        </w:r>
      </w:hyperlink>
    </w:p>
    <w:p w:rsidR="005D655B" w:rsidRDefault="00B75B25" w:rsidP="005D655B">
      <w:pPr>
        <w:pStyle w:val="ListParagraph"/>
        <w:numPr>
          <w:ilvl w:val="0"/>
          <w:numId w:val="4"/>
        </w:numPr>
      </w:pPr>
      <w:hyperlink r:id="rId11" w:history="1">
        <w:r w:rsidR="005D655B" w:rsidRPr="008E764D">
          <w:rPr>
            <w:rStyle w:val="Hyperlink"/>
          </w:rPr>
          <w:t>http://www.algebralab.org/lessons/lesson.aspx?file=Algebra_OneVariableWritingEquations.xml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Radical operations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12" w:history="1">
        <w:r w:rsidR="005D655B" w:rsidRPr="008E764D">
          <w:rPr>
            <w:rStyle w:val="Hyperlink"/>
          </w:rPr>
          <w:t>https://www.khanacademy.org/math/algebra-home/alg-exp-and-log/miscellaneous-radicals/v/simplifying-square-root-expressions-no-variables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13" w:history="1">
        <w:r w:rsidR="005D655B" w:rsidRPr="008E764D">
          <w:rPr>
            <w:rStyle w:val="Hyperlink"/>
          </w:rPr>
          <w:t>https://www.purplemath.com/modules/radicals2.htm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Evaluating expressions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14" w:anchor="alg1-substitution" w:history="1">
        <w:r w:rsidR="005D655B" w:rsidRPr="008E764D">
          <w:rPr>
            <w:rStyle w:val="Hyperlink"/>
          </w:rPr>
          <w:t>https://www.khanacademy.org/math/algebra/introduction-to-algebra#alg1-substitution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15" w:history="1">
        <w:r w:rsidR="005D655B" w:rsidRPr="008E764D">
          <w:rPr>
            <w:rStyle w:val="Hyperlink"/>
          </w:rPr>
          <w:t>http://www.purplemath.com/modules/evaluate.htm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Area of circles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16" w:anchor="area-circumference-circle3" w:history="1">
        <w:r w:rsidR="005D655B" w:rsidRPr="008E764D">
          <w:rPr>
            <w:rStyle w:val="Hyperlink"/>
          </w:rPr>
          <w:t>https://www.khanacademy.org/math/basic-geo/basic-geo-area-and-perimeter#area-circumference-circle3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17" w:history="1">
        <w:r w:rsidR="005D655B" w:rsidRPr="008E764D">
          <w:rPr>
            <w:rStyle w:val="Hyperlink"/>
          </w:rPr>
          <w:t>https://www.khanacademy.org/math/geometry/hs-geo-foundations/hs-geo-area/e/shaded_areas</w:t>
        </w:r>
      </w:hyperlink>
    </w:p>
    <w:p w:rsidR="005D655B" w:rsidRDefault="00650776" w:rsidP="005D655B">
      <w:pPr>
        <w:pStyle w:val="ListParagraph"/>
        <w:numPr>
          <w:ilvl w:val="0"/>
          <w:numId w:val="2"/>
        </w:numPr>
      </w:pPr>
      <w:r>
        <w:t>Use FOIL method to factor equations</w:t>
      </w:r>
    </w:p>
    <w:p w:rsidR="005D655B" w:rsidRDefault="00B75B25" w:rsidP="005D655B">
      <w:pPr>
        <w:pStyle w:val="ListParagraph"/>
        <w:numPr>
          <w:ilvl w:val="0"/>
          <w:numId w:val="3"/>
        </w:numPr>
      </w:pPr>
      <w:hyperlink r:id="rId18" w:anchor="special-products-of-polynomials" w:history="1">
        <w:r w:rsidR="005D655B" w:rsidRPr="008E764D">
          <w:rPr>
            <w:rStyle w:val="Hyperlink"/>
          </w:rPr>
          <w:t>https://www.khanacademy.org/math/algebra/introduction-to-polynomial-expressions#special-products-of-polynomials</w:t>
        </w:r>
      </w:hyperlink>
    </w:p>
    <w:p w:rsidR="005D655B" w:rsidRDefault="00B75B25" w:rsidP="005D655B">
      <w:pPr>
        <w:pStyle w:val="ListParagraph"/>
        <w:numPr>
          <w:ilvl w:val="0"/>
          <w:numId w:val="3"/>
        </w:numPr>
      </w:pPr>
      <w:hyperlink r:id="rId19" w:history="1">
        <w:r w:rsidR="005D655B" w:rsidRPr="008E764D">
          <w:rPr>
            <w:rStyle w:val="Hyperlink"/>
          </w:rPr>
          <w:t>http://www.coolmath.com/prealgebra/15-intro-to-polynomials/06-polynomials-multiplying-foil-01-108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Simplifying rational expressions with polynomials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0" w:history="1">
        <w:r w:rsidR="005D655B" w:rsidRPr="008E764D">
          <w:rPr>
            <w:rStyle w:val="Hyperlink"/>
          </w:rPr>
          <w:t>https://www.khanacademy.org/math/algebra2/rational-expressions-equations-and-functions/simplify-rational-expressions/a/intro-to-simplifying-rational-expressions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1" w:history="1">
        <w:r w:rsidR="005D655B" w:rsidRPr="008E764D">
          <w:rPr>
            <w:rStyle w:val="Hyperlink"/>
          </w:rPr>
          <w:t>http://www.purplemath.com/modules/rtnldefs2.htm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Order of operations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2" w:anchor="arith-review-sub-neg-intro" w:history="1">
        <w:r w:rsidR="005D655B" w:rsidRPr="008E764D">
          <w:rPr>
            <w:rStyle w:val="Hyperlink"/>
          </w:rPr>
          <w:t>https://www.khanacademy.org/math/arithmetic/arith-review-negative-numbers#arith-review-sub-neg-intro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3" w:anchor="cc-7th-mult-div-fractions-2" w:history="1">
        <w:r w:rsidR="005D655B" w:rsidRPr="008E764D">
          <w:rPr>
            <w:rStyle w:val="Hyperlink"/>
          </w:rPr>
          <w:t>https://www.khanacademy.org/math/cc-seventh-grade-math/cc-7th-negative-numbers-multiply-and-divide#cc-7th-mult-div-fractions-2</w:t>
        </w:r>
      </w:hyperlink>
    </w:p>
    <w:p w:rsidR="005D655B" w:rsidRDefault="00650776" w:rsidP="005D655B">
      <w:pPr>
        <w:pStyle w:val="ListParagraph"/>
        <w:numPr>
          <w:ilvl w:val="0"/>
          <w:numId w:val="2"/>
        </w:numPr>
      </w:pPr>
      <w:r>
        <w:lastRenderedPageBreak/>
        <w:t>Solving e</w:t>
      </w:r>
      <w:r w:rsidR="005D655B">
        <w:t>quations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4" w:anchor="alg1-equations-with-parentheses" w:history="1">
        <w:r w:rsidR="005D655B" w:rsidRPr="008E764D">
          <w:rPr>
            <w:rStyle w:val="Hyperlink"/>
          </w:rPr>
          <w:t>https://www.khanacademy.org/math/algebra/one-variable-linear-equations#alg1-equations-with-parentheses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5" w:history="1">
        <w:r w:rsidR="005D655B" w:rsidRPr="008E764D">
          <w:rPr>
            <w:rStyle w:val="Hyperlink"/>
          </w:rPr>
          <w:t>http://www.purplemath.com/modules/solvelin4.htm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Order of operations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6" w:history="1">
        <w:r w:rsidR="005D655B" w:rsidRPr="008E764D">
          <w:rPr>
            <w:rStyle w:val="Hyperlink"/>
          </w:rPr>
          <w:t>https://www.khanacademy.org/math/algebra-basics/basic-alg-foundations/alg-basics-order-of-operations/v/order-of-operations-1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7" w:history="1">
        <w:r w:rsidR="005D655B" w:rsidRPr="008E764D">
          <w:rPr>
            <w:rStyle w:val="Hyperlink"/>
          </w:rPr>
          <w:t>http://www.purplemath.com/modules/orderops.htm</w:t>
        </w:r>
      </w:hyperlink>
    </w:p>
    <w:p w:rsidR="005D655B" w:rsidRDefault="00650776" w:rsidP="005D655B">
      <w:pPr>
        <w:pStyle w:val="ListParagraph"/>
        <w:numPr>
          <w:ilvl w:val="0"/>
          <w:numId w:val="2"/>
        </w:numPr>
      </w:pPr>
      <w:r>
        <w:t>Solving i</w:t>
      </w:r>
      <w:r w:rsidR="005D655B">
        <w:t>nequalities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8" w:anchor="alg1-two-step-inequalities" w:history="1">
        <w:r w:rsidR="005D655B" w:rsidRPr="008E764D">
          <w:rPr>
            <w:rStyle w:val="Hyperlink"/>
          </w:rPr>
          <w:t>https://www.khanacademy.org/math/algebra/one-variable-linear-inequalities#alg1-two-step-inequalities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29" w:history="1">
        <w:r w:rsidR="005D655B" w:rsidRPr="008E764D">
          <w:rPr>
            <w:rStyle w:val="Hyperlink"/>
          </w:rPr>
          <w:t>http://www.purplemath.com/modules/ineqsolv.htm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 xml:space="preserve">Ordering 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0" w:history="1">
        <w:r w:rsidR="005D655B" w:rsidRPr="008E764D">
          <w:rPr>
            <w:rStyle w:val="Hyperlink"/>
          </w:rPr>
          <w:t>Https://www.khanacademy.org/math/cc-sixth-grade-math/cc-6th-negative-number-topic/cc-6th-comparing-negative-numbers/a/ordering-negative-numbers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1" w:history="1">
        <w:r w:rsidR="005D655B" w:rsidRPr="008E764D">
          <w:rPr>
            <w:rStyle w:val="Hyperlink"/>
          </w:rPr>
          <w:t>https://www.khanacademy.org/math/arithmetic/fraction-arithmetic/arith-review-comparing-fractions/v/ordering-fractions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Checking solutions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2" w:history="1">
        <w:r w:rsidR="005D655B" w:rsidRPr="008E764D">
          <w:rPr>
            <w:rStyle w:val="Hyperlink"/>
          </w:rPr>
          <w:t>https://www.khanacademy.org/math/algebra/one-variable-linear-equations/alg1-intro-equations/a/introduction-to-equations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3" w:history="1">
        <w:r w:rsidR="005D655B" w:rsidRPr="008E764D">
          <w:rPr>
            <w:rStyle w:val="Hyperlink"/>
          </w:rPr>
          <w:t>https://www.mathsisfun.com/algebra/equations-solving.html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Adding rational expressions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4" w:history="1">
        <w:r w:rsidR="005D655B" w:rsidRPr="008E764D">
          <w:rPr>
            <w:rStyle w:val="Hyperlink"/>
          </w:rPr>
          <w:t>https://www.khanacademy.org/math/algebra2/rational-expressions-equations-and-functions/adding-and-subtracting-rational-expressions/v/adding-and-subtracting-rational-expressions-with-like-denominators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5" w:history="1">
        <w:r w:rsidR="005D655B" w:rsidRPr="008E764D">
          <w:rPr>
            <w:rStyle w:val="Hyperlink"/>
          </w:rPr>
          <w:t>http://www.purplemath.com/modules/rtnladd.htm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Graphing inequalities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6" w:history="1">
        <w:r w:rsidR="005D655B" w:rsidRPr="008E764D">
          <w:rPr>
            <w:rStyle w:val="Hyperlink"/>
          </w:rPr>
          <w:t>https://www.khanacademy.org/math/algebra/one-variable-linear-inequalities/alg1-inequalities/e/inequalities_on_a_number_line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7" w:history="1">
        <w:r w:rsidR="005D655B" w:rsidRPr="008E764D">
          <w:rPr>
            <w:rStyle w:val="Hyperlink"/>
          </w:rPr>
          <w:t>https://www.khanacademy.org/math/algebra/one-variable-linear-inequalities/multi-step-inequalities/v/multi-step-inequalities-3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Solving system of equations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8" w:history="1">
        <w:r w:rsidR="005D655B" w:rsidRPr="008E764D">
          <w:rPr>
            <w:rStyle w:val="Hyperlink"/>
          </w:rPr>
          <w:t>https://www.khanacademy.org/math/algebra-home/alg-system-of-equations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39" w:history="1">
        <w:r w:rsidR="005D655B" w:rsidRPr="008E764D">
          <w:rPr>
            <w:rStyle w:val="Hyperlink"/>
          </w:rPr>
          <w:t>http://www.purplemath.com/modules/systlin2.htm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Factoring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40" w:history="1">
        <w:r w:rsidR="005D655B" w:rsidRPr="008E764D">
          <w:rPr>
            <w:rStyle w:val="Hyperlink"/>
          </w:rPr>
          <w:t>https://www.khanacademy.org/math/algebra/polynomial-factorization/factoring-quadratics-1/a/factoring-simple-quadratics-review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41" w:history="1">
        <w:r w:rsidR="005D655B" w:rsidRPr="008E764D">
          <w:rPr>
            <w:rStyle w:val="Hyperlink"/>
          </w:rPr>
          <w:t>http://www.purplemath.com/modules/factquad.htm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t>Dividing by monomials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42" w:history="1">
        <w:r w:rsidR="005D655B" w:rsidRPr="008E764D">
          <w:rPr>
            <w:rStyle w:val="Hyperlink"/>
          </w:rPr>
          <w:t>https://www.khanacademy.org/math/algebra2/arithmetic-with-polynomials/practice-dividing-polynomials-with-remainders/v/polynomial-divided-by-monomial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43" w:history="1">
        <w:r w:rsidR="005D655B" w:rsidRPr="008E764D">
          <w:rPr>
            <w:rStyle w:val="Hyperlink"/>
          </w:rPr>
          <w:t>http://www.coolmath.com/algebra/05-division-of-polynomials/01-dividing-by-monomials-01</w:t>
        </w:r>
      </w:hyperlink>
    </w:p>
    <w:p w:rsidR="005D655B" w:rsidRDefault="005D655B" w:rsidP="005D655B">
      <w:pPr>
        <w:pStyle w:val="ListParagraph"/>
        <w:numPr>
          <w:ilvl w:val="0"/>
          <w:numId w:val="2"/>
        </w:numPr>
      </w:pPr>
      <w:r>
        <w:lastRenderedPageBreak/>
        <w:t>Word problem perimeter and area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44" w:history="1">
        <w:r w:rsidR="005D655B" w:rsidRPr="008E764D">
          <w:rPr>
            <w:rStyle w:val="Hyperlink"/>
          </w:rPr>
          <w:t>https://www.khanacademy.org/math/pre-algebra/pre-algebra-measurement/prealgebra-perimeter/v/length-and-width-from-perimeter-and-area</w:t>
        </w:r>
      </w:hyperlink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45" w:history="1">
        <w:r w:rsidR="005D655B" w:rsidRPr="008E764D">
          <w:rPr>
            <w:rStyle w:val="Hyperlink"/>
          </w:rPr>
          <w:t>http://www.algebralab.org/Word/Word.aspx?file=Geometry_AreaPerimeterRectangles.xml</w:t>
        </w:r>
      </w:hyperlink>
    </w:p>
    <w:p w:rsidR="005D655B" w:rsidRDefault="00650776" w:rsidP="005D655B">
      <w:pPr>
        <w:pStyle w:val="ListParagraph"/>
        <w:numPr>
          <w:ilvl w:val="0"/>
          <w:numId w:val="2"/>
        </w:numPr>
      </w:pPr>
      <w:r>
        <w:t>Basic r</w:t>
      </w:r>
      <w:r w:rsidR="005D655B">
        <w:t>ate problems</w:t>
      </w:r>
    </w:p>
    <w:p w:rsidR="005D655B" w:rsidRDefault="00B75B25" w:rsidP="005D655B">
      <w:pPr>
        <w:pStyle w:val="ListParagraph"/>
        <w:numPr>
          <w:ilvl w:val="1"/>
          <w:numId w:val="2"/>
        </w:numPr>
      </w:pPr>
      <w:hyperlink r:id="rId46" w:history="1">
        <w:r w:rsidR="005D655B" w:rsidRPr="006B1A57">
          <w:rPr>
            <w:rStyle w:val="Hyperlink"/>
          </w:rPr>
          <w:t>https://www.khanacademy.org/math/pre-algebra/pre-algebra-ratios-rates/pre-algebra-rates/a/rate-review</w:t>
        </w:r>
      </w:hyperlink>
    </w:p>
    <w:p w:rsidR="005D655B" w:rsidRDefault="005D655B" w:rsidP="005D655B"/>
    <w:sectPr w:rsidR="005D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3532"/>
    <w:multiLevelType w:val="hybridMultilevel"/>
    <w:tmpl w:val="141A72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66DAE"/>
    <w:multiLevelType w:val="hybridMultilevel"/>
    <w:tmpl w:val="E5ACA3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094F38"/>
    <w:multiLevelType w:val="hybridMultilevel"/>
    <w:tmpl w:val="DEFE3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C2820"/>
    <w:multiLevelType w:val="hybridMultilevel"/>
    <w:tmpl w:val="1598B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5B"/>
    <w:rsid w:val="00094794"/>
    <w:rsid w:val="003F5EE5"/>
    <w:rsid w:val="005D655B"/>
    <w:rsid w:val="00650776"/>
    <w:rsid w:val="008A2E3B"/>
    <w:rsid w:val="00B3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A67AE-CEE6-4E68-A4EB-6FE77B82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55B"/>
    <w:rPr>
      <w:color w:val="6B9F2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6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lacerpractice.com/" TargetMode="External"/><Relationship Id="rId13" Type="http://schemas.openxmlformats.org/officeDocument/2006/relationships/hyperlink" Target="https://www.purplemath.com/modules/radicals2.htm" TargetMode="External"/><Relationship Id="rId18" Type="http://schemas.openxmlformats.org/officeDocument/2006/relationships/hyperlink" Target="https://www.khanacademy.org/math/algebra/introduction-to-polynomial-expressions" TargetMode="External"/><Relationship Id="rId26" Type="http://schemas.openxmlformats.org/officeDocument/2006/relationships/hyperlink" Target="https://www.khanacademy.org/math/algebra-basics/basic-alg-foundations/alg-basics-order-of-operations/v/order-of-operations-1" TargetMode="External"/><Relationship Id="rId39" Type="http://schemas.openxmlformats.org/officeDocument/2006/relationships/hyperlink" Target="http://www.purplemath.com/modules/systlin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urplemath.com/modules/rtnldefs2.htm" TargetMode="External"/><Relationship Id="rId34" Type="http://schemas.openxmlformats.org/officeDocument/2006/relationships/hyperlink" Target="https://www.khanacademy.org/math/algebra2/rational-expressions-equations-and-functions/adding-and-subtracting-rational-expressions/v/adding-and-subtracting-rational-expressions-with-like-denominators" TargetMode="External"/><Relationship Id="rId42" Type="http://schemas.openxmlformats.org/officeDocument/2006/relationships/hyperlink" Target="https://www.khanacademy.org/math/algebra2/arithmetic-with-polynomials/practice-dividing-polynomials-with-remainders/v/polynomial-divided-by-monomia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ccuplacerpractice.collegeboard.org/" TargetMode="External"/><Relationship Id="rId12" Type="http://schemas.openxmlformats.org/officeDocument/2006/relationships/hyperlink" Target="https://www.khanacademy.org/math/algebra-home/alg-exp-and-log/miscellaneous-radicals/v/simplifying-square-root-expressions-no-variables" TargetMode="External"/><Relationship Id="rId17" Type="http://schemas.openxmlformats.org/officeDocument/2006/relationships/hyperlink" Target="https://www.khanacademy.org/math/geometry/hs-geo-foundations/hs-geo-area/e/shaded_areas" TargetMode="External"/><Relationship Id="rId25" Type="http://schemas.openxmlformats.org/officeDocument/2006/relationships/hyperlink" Target="http://www.purplemath.com/modules/solvelin4.htm" TargetMode="External"/><Relationship Id="rId33" Type="http://schemas.openxmlformats.org/officeDocument/2006/relationships/hyperlink" Target="https://www.mathsisfun.com/algebra/equations-solving.html" TargetMode="External"/><Relationship Id="rId38" Type="http://schemas.openxmlformats.org/officeDocument/2006/relationships/hyperlink" Target="https://www.khanacademy.org/math/algebra-home/alg-system-of-equations" TargetMode="External"/><Relationship Id="rId46" Type="http://schemas.openxmlformats.org/officeDocument/2006/relationships/hyperlink" Target="https://www.khanacademy.org/math/pre-algebra/pre-algebra-ratios-rates/pre-algebra-rates/a/rate-re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math/basic-geo/basic-geo-area-and-perimeter" TargetMode="External"/><Relationship Id="rId20" Type="http://schemas.openxmlformats.org/officeDocument/2006/relationships/hyperlink" Target="https://www.khanacademy.org/math/algebra2/rational-expressions-equations-and-functions/simplify-rational-expressions/a/intro-to-simplifying-rational-expressions" TargetMode="External"/><Relationship Id="rId29" Type="http://schemas.openxmlformats.org/officeDocument/2006/relationships/hyperlink" Target="http://www.purplemath.com/modules/ineqsolv.htm" TargetMode="External"/><Relationship Id="rId41" Type="http://schemas.openxmlformats.org/officeDocument/2006/relationships/hyperlink" Target="http://www.purplemath.com/modules/factquad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lgebralab.org/lessons/lesson.aspx?file=Algebra_OneVariableWritingEquations.xml" TargetMode="External"/><Relationship Id="rId24" Type="http://schemas.openxmlformats.org/officeDocument/2006/relationships/hyperlink" Target="https://www.khanacademy.org/math/algebra/one-variable-linear-equations" TargetMode="External"/><Relationship Id="rId32" Type="http://schemas.openxmlformats.org/officeDocument/2006/relationships/hyperlink" Target="https://www.khanacademy.org/math/algebra/one-variable-linear-equations/alg1-intro-equations/a/introduction-to-equations" TargetMode="External"/><Relationship Id="rId37" Type="http://schemas.openxmlformats.org/officeDocument/2006/relationships/hyperlink" Target="https://www.khanacademy.org/math/algebra/one-variable-linear-inequalities/multi-step-inequalities/v/multi-step-inequalities-3" TargetMode="External"/><Relationship Id="rId40" Type="http://schemas.openxmlformats.org/officeDocument/2006/relationships/hyperlink" Target="https://www.khanacademy.org/math/algebra/polynomial-factorization/factoring-quadratics-1/a/factoring-simple-quadratics-review" TargetMode="External"/><Relationship Id="rId45" Type="http://schemas.openxmlformats.org/officeDocument/2006/relationships/hyperlink" Target="http://www.algebralab.org/Word/Word.aspx?file=Geometry_AreaPerimeterRectangles.x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urplemath.com/modules/evaluate.htm" TargetMode="External"/><Relationship Id="rId23" Type="http://schemas.openxmlformats.org/officeDocument/2006/relationships/hyperlink" Target="https://www.khanacademy.org/math/cc-seventh-grade-math/cc-7th-negative-numbers-multiply-and-divide" TargetMode="External"/><Relationship Id="rId28" Type="http://schemas.openxmlformats.org/officeDocument/2006/relationships/hyperlink" Target="https://www.khanacademy.org/math/algebra/one-variable-linear-inequalities" TargetMode="External"/><Relationship Id="rId36" Type="http://schemas.openxmlformats.org/officeDocument/2006/relationships/hyperlink" Target="https://www.khanacademy.org/math/algebra/one-variable-linear-inequalities/alg1-inequalities/e/inequalities_on_a_number_line" TargetMode="External"/><Relationship Id="rId10" Type="http://schemas.openxmlformats.org/officeDocument/2006/relationships/hyperlink" Target="https://www.khanacademy.org/math/algebra/linear-word-problems" TargetMode="External"/><Relationship Id="rId19" Type="http://schemas.openxmlformats.org/officeDocument/2006/relationships/hyperlink" Target="http://www.coolmath.com/prealgebra/15-intro-to-polynomials/06-polynomials-multiplying-foil-01-108" TargetMode="External"/><Relationship Id="rId31" Type="http://schemas.openxmlformats.org/officeDocument/2006/relationships/hyperlink" Target="https://www.khanacademy.org/math/arithmetic/fraction-arithmetic/arith-review-comparing-fractions/v/ordering-fractions" TargetMode="External"/><Relationship Id="rId44" Type="http://schemas.openxmlformats.org/officeDocument/2006/relationships/hyperlink" Target="https://www.khanacademy.org/math/pre-algebra/pre-algebra-measurement/prealgebra-perimeter/v/length-and-width-from-perimeter-and-a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uplacer.collegeboard.org/sites/default/files/accuplacer-sample-questions-for-students.pdf" TargetMode="External"/><Relationship Id="rId14" Type="http://schemas.openxmlformats.org/officeDocument/2006/relationships/hyperlink" Target="https://www.khanacademy.org/math/algebra/introduction-to-algebra" TargetMode="External"/><Relationship Id="rId22" Type="http://schemas.openxmlformats.org/officeDocument/2006/relationships/hyperlink" Target="https://www.khanacademy.org/math/arithmetic/arith-review-negative-numbers" TargetMode="External"/><Relationship Id="rId27" Type="http://schemas.openxmlformats.org/officeDocument/2006/relationships/hyperlink" Target="http://www.purplemath.com/modules/orderops.htm" TargetMode="External"/><Relationship Id="rId30" Type="http://schemas.openxmlformats.org/officeDocument/2006/relationships/hyperlink" Target="Https://www.khanacademy.org/math/cc-sixth-grade-math/cc-6th-negative-number-topic/cc-6th-comparing-negative-numbers/a/ordering-negative-numbers" TargetMode="External"/><Relationship Id="rId35" Type="http://schemas.openxmlformats.org/officeDocument/2006/relationships/hyperlink" Target="http://www.purplemath.com/modules/rtnladd.htm" TargetMode="External"/><Relationship Id="rId43" Type="http://schemas.openxmlformats.org/officeDocument/2006/relationships/hyperlink" Target="http://www.coolmath.com/algebra/05-division-of-polynomials/01-dividing-by-monomials-0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Tucker</dc:creator>
  <cp:keywords/>
  <dc:description/>
  <cp:lastModifiedBy>Timothy Derifield</cp:lastModifiedBy>
  <cp:revision>2</cp:revision>
  <dcterms:created xsi:type="dcterms:W3CDTF">2017-07-13T16:52:00Z</dcterms:created>
  <dcterms:modified xsi:type="dcterms:W3CDTF">2017-07-13T16:52:00Z</dcterms:modified>
</cp:coreProperties>
</file>